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06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1027E4" w:rsidRPr="00B911AF" w:rsidTr="001027E4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7E4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</w:t>
            </w:r>
            <w:r w:rsidR="00242C3B" w:rsidRPr="00F94A69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1 </w:t>
            </w:r>
          </w:p>
          <w:p w:rsidR="001027E4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муниципальной программе </w:t>
            </w:r>
          </w:p>
          <w:p w:rsidR="001027E4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«Предпринимательство» </w:t>
            </w:r>
          </w:p>
          <w:p w:rsidR="001235D2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утвержденной постановлением </w:t>
            </w:r>
          </w:p>
          <w:p w:rsidR="001027E4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городского округа Домодедово</w:t>
            </w:r>
          </w:p>
          <w:p w:rsidR="001027E4" w:rsidRPr="00F94A69" w:rsidRDefault="00380001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Pr="00380001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.10.2022 № 3294</w:t>
            </w:r>
            <w:bookmarkStart w:id="0" w:name="_GoBack"/>
            <w:bookmarkEnd w:id="0"/>
          </w:p>
          <w:p w:rsidR="001027E4" w:rsidRPr="00B911AF" w:rsidRDefault="001027E4" w:rsidP="001027E4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27E4" w:rsidRPr="00B911AF" w:rsidRDefault="001027E4" w:rsidP="001027E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27E4" w:rsidRPr="00380001" w:rsidRDefault="001027E4" w:rsidP="001027E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1A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Паспорт подпрограммы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1027E4" w:rsidRPr="00B911AF" w:rsidTr="001027E4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7E4" w:rsidRPr="00B911AF" w:rsidRDefault="001027E4" w:rsidP="001027E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7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«Инвестиции»</w:t>
            </w:r>
          </w:p>
        </w:tc>
      </w:tr>
      <w:tr w:rsidR="001027E4" w:rsidRPr="00B911AF" w:rsidTr="001027E4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7E4" w:rsidRPr="00B911AF" w:rsidRDefault="001027E4" w:rsidP="001027E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0B05" w:rsidRPr="0007676F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1895"/>
        <w:gridCol w:w="1967"/>
        <w:gridCol w:w="1339"/>
        <w:gridCol w:w="1278"/>
        <w:gridCol w:w="1417"/>
        <w:gridCol w:w="1275"/>
        <w:gridCol w:w="1384"/>
        <w:gridCol w:w="1568"/>
      </w:tblGrid>
      <w:tr w:rsidR="00F80B05" w:rsidRPr="0007676F" w:rsidTr="004F7046">
        <w:trPr>
          <w:trHeight w:val="540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023EC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</w:tr>
      <w:tr w:rsidR="00F80B05" w:rsidRPr="0007676F" w:rsidTr="004F7046">
        <w:trPr>
          <w:trHeight w:val="278"/>
        </w:trPr>
        <w:tc>
          <w:tcPr>
            <w:tcW w:w="988" w:type="pct"/>
            <w:vMerge w:val="restart"/>
            <w:tcBorders>
              <w:top w:val="single" w:sz="4" w:space="0" w:color="auto"/>
              <w:right w:val="nil"/>
            </w:tcBorders>
          </w:tcPr>
          <w:p w:rsidR="00F80B05" w:rsidRPr="0007676F" w:rsidRDefault="00F80B05" w:rsidP="004F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sub_10523"/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80B05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5E541A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5E541A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5E541A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5E541A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5E541A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36F77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77" w:rsidRPr="00D3106A" w:rsidRDefault="00D36F77" w:rsidP="0010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027E4"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Домодедово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Всего:</w:t>
            </w:r>
            <w:r w:rsidR="004F70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D36F77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6F77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</w:tbl>
    <w:p w:rsidR="00F80B05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1027E4" w:rsidRDefault="001027E4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F7046" w:rsidRPr="0007676F" w:rsidRDefault="004F7046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046" w:rsidRDefault="004F7046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Pr="006D03C8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911A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Паспорт подпрограммы</w:t>
            </w:r>
            <w:r w:rsidR="006D03C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7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к</w:t>
            </w:r>
            <w:r w:rsidRPr="000767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онкуренции»</w:t>
            </w:r>
          </w:p>
        </w:tc>
      </w:tr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0B05" w:rsidRPr="0007676F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1862"/>
        <w:gridCol w:w="1986"/>
        <w:gridCol w:w="1417"/>
        <w:gridCol w:w="1274"/>
        <w:gridCol w:w="1420"/>
        <w:gridCol w:w="1274"/>
        <w:gridCol w:w="1420"/>
        <w:gridCol w:w="1559"/>
      </w:tblGrid>
      <w:tr w:rsidR="00F80B05" w:rsidRPr="0007676F" w:rsidTr="004F7046"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МКУ «Дирекция единого заказчика»</w:t>
            </w:r>
          </w:p>
        </w:tc>
      </w:tr>
      <w:tr w:rsidR="00F80B05" w:rsidRPr="0007676F" w:rsidTr="004F7046">
        <w:tc>
          <w:tcPr>
            <w:tcW w:w="966" w:type="pct"/>
            <w:vMerge w:val="restart"/>
            <w:tcBorders>
              <w:top w:val="single" w:sz="4" w:space="0" w:color="auto"/>
              <w:right w:val="nil"/>
            </w:tcBorders>
          </w:tcPr>
          <w:p w:rsidR="00F80B05" w:rsidRPr="0007676F" w:rsidRDefault="00F80B05" w:rsidP="004F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63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5E541A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046" w:rsidRDefault="004F7046" w:rsidP="004F70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36F77" w:rsidRPr="0007676F" w:rsidRDefault="001027E4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Домодедово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Всего: </w:t>
            </w:r>
            <w:r w:rsidR="004F70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046" w:rsidRPr="00D3106A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1650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</w:tbl>
    <w:p w:rsidR="00F80B05" w:rsidRPr="0007676F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046" w:rsidRDefault="004F7046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Pr="00197A90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911A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Паспорт подпрограммы</w:t>
            </w:r>
            <w:r w:rsidR="00197A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7A90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7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«Развитие малого и среднего предпринимательства»</w:t>
            </w:r>
          </w:p>
        </w:tc>
      </w:tr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1027E4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0B05" w:rsidRPr="0007676F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1843"/>
        <w:gridCol w:w="1986"/>
        <w:gridCol w:w="1417"/>
        <w:gridCol w:w="1277"/>
        <w:gridCol w:w="1274"/>
        <w:gridCol w:w="1417"/>
        <w:gridCol w:w="1420"/>
        <w:gridCol w:w="1559"/>
      </w:tblGrid>
      <w:tr w:rsidR="00F80B05" w:rsidRPr="0007676F" w:rsidTr="004F7046">
        <w:trPr>
          <w:trHeight w:val="596"/>
        </w:trPr>
        <w:tc>
          <w:tcPr>
            <w:tcW w:w="9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023EC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</w:tr>
      <w:tr w:rsidR="00F80B05" w:rsidRPr="0007676F" w:rsidTr="00D34687">
        <w:trPr>
          <w:trHeight w:val="287"/>
        </w:trPr>
        <w:tc>
          <w:tcPr>
            <w:tcW w:w="972" w:type="pct"/>
            <w:vMerge w:val="restart"/>
            <w:tcBorders>
              <w:top w:val="single" w:sz="4" w:space="0" w:color="auto"/>
              <w:right w:val="nil"/>
            </w:tcBorders>
          </w:tcPr>
          <w:p w:rsidR="00F80B05" w:rsidRPr="0007676F" w:rsidRDefault="00F80B05" w:rsidP="004F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63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5E541A" w:rsidRPr="0007676F" w:rsidTr="00D34687">
        <w:trPr>
          <w:trHeight w:val="151"/>
        </w:trPr>
        <w:tc>
          <w:tcPr>
            <w:tcW w:w="972" w:type="pct"/>
            <w:vMerge/>
            <w:tcBorders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1A" w:rsidRPr="0007676F" w:rsidRDefault="005E541A" w:rsidP="005E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7046" w:rsidRPr="0007676F" w:rsidTr="00D34687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046" w:rsidRDefault="004F7046" w:rsidP="004F70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F80B05" w:rsidRPr="0007676F" w:rsidRDefault="00C954A9" w:rsidP="00C954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Домодедово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Всего: </w:t>
            </w:r>
            <w:r w:rsidR="004F70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401076" w:rsidRDefault="00D34687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</w:t>
            </w:r>
            <w:r w:rsidR="0038364C" w:rsidRPr="00401076">
              <w:rPr>
                <w:rFonts w:cs="Times New Roman"/>
                <w:sz w:val="24"/>
                <w:szCs w:val="24"/>
              </w:rPr>
              <w:t>0</w:t>
            </w:r>
            <w:r w:rsidR="00941E45" w:rsidRPr="0040107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401076" w:rsidRDefault="00D34687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</w:t>
            </w:r>
            <w:r w:rsidR="0038364C" w:rsidRPr="00401076">
              <w:rPr>
                <w:rFonts w:cs="Times New Roman"/>
                <w:sz w:val="24"/>
                <w:szCs w:val="24"/>
              </w:rPr>
              <w:t>0</w:t>
            </w:r>
            <w:r w:rsidR="00941E45" w:rsidRPr="0040107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401076" w:rsidRDefault="00D34687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</w:t>
            </w:r>
            <w:r w:rsidR="0038364C" w:rsidRPr="00401076">
              <w:rPr>
                <w:rFonts w:cs="Times New Roman"/>
                <w:sz w:val="24"/>
                <w:szCs w:val="24"/>
              </w:rPr>
              <w:t>00</w:t>
            </w:r>
            <w:r w:rsidR="00941E45" w:rsidRPr="0040107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401076" w:rsidRDefault="00D34687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</w:t>
            </w:r>
            <w:r w:rsidR="0038364C" w:rsidRPr="00401076">
              <w:rPr>
                <w:rFonts w:cs="Times New Roman"/>
                <w:sz w:val="24"/>
                <w:szCs w:val="24"/>
              </w:rPr>
              <w:t>00</w:t>
            </w:r>
            <w:r w:rsidR="00941E45" w:rsidRPr="0040107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401076" w:rsidRDefault="00D34687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</w:t>
            </w:r>
            <w:r w:rsidR="0038364C" w:rsidRPr="00401076">
              <w:rPr>
                <w:rFonts w:cs="Times New Roman"/>
                <w:sz w:val="24"/>
                <w:szCs w:val="24"/>
              </w:rPr>
              <w:t>00</w:t>
            </w:r>
            <w:r w:rsidR="00941E45" w:rsidRPr="0040107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B05" w:rsidRPr="00401076" w:rsidRDefault="00D34687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2</w:t>
            </w:r>
            <w:r w:rsidR="00025615">
              <w:rPr>
                <w:rFonts w:cs="Times New Roman"/>
                <w:sz w:val="24"/>
                <w:szCs w:val="24"/>
              </w:rPr>
              <w:t>5</w:t>
            </w:r>
            <w:r w:rsidR="00566ADF" w:rsidRPr="00401076">
              <w:rPr>
                <w:rFonts w:cs="Times New Roman"/>
                <w:sz w:val="24"/>
                <w:szCs w:val="24"/>
              </w:rPr>
              <w:t>00</w:t>
            </w:r>
            <w:r w:rsidR="00941E45" w:rsidRPr="00401076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4F7046" w:rsidRPr="0007676F" w:rsidTr="00D34687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046" w:rsidRPr="00D3106A" w:rsidRDefault="004F7046" w:rsidP="0010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945C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4F7046" w:rsidRPr="0007676F" w:rsidTr="00D34687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401076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4F7046" w:rsidRPr="0007676F" w:rsidTr="00D34687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5E541A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</w:t>
            </w:r>
            <w:r w:rsidR="004F7046" w:rsidRPr="00401076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5E541A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</w:t>
            </w:r>
            <w:r w:rsidR="004F7046" w:rsidRPr="00401076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5E541A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</w:t>
            </w:r>
            <w:r w:rsidR="004F7046" w:rsidRPr="00401076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5E541A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</w:t>
            </w:r>
            <w:r w:rsidR="004F7046" w:rsidRPr="00401076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401076" w:rsidRDefault="005E541A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</w:t>
            </w:r>
            <w:r w:rsidR="004F7046" w:rsidRPr="00401076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401076" w:rsidRDefault="005E541A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25</w:t>
            </w:r>
            <w:r w:rsidR="004F7046" w:rsidRPr="00401076">
              <w:rPr>
                <w:rFonts w:cs="Times New Roman"/>
                <w:sz w:val="24"/>
                <w:szCs w:val="24"/>
              </w:rPr>
              <w:t>00,00</w:t>
            </w:r>
          </w:p>
        </w:tc>
      </w:tr>
      <w:tr w:rsidR="004F7046" w:rsidRPr="0007676F" w:rsidTr="00D34687">
        <w:trPr>
          <w:trHeight w:val="151"/>
        </w:trPr>
        <w:tc>
          <w:tcPr>
            <w:tcW w:w="972" w:type="pct"/>
            <w:vMerge/>
            <w:tcBorders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</w:tr>
    </w:tbl>
    <w:p w:rsidR="00F80B05" w:rsidRDefault="00F80B05" w:rsidP="00F80B05">
      <w:pPr>
        <w:pStyle w:val="ConsPlusNormal"/>
        <w:spacing w:before="220"/>
        <w:jc w:val="both"/>
      </w:pPr>
    </w:p>
    <w:p w:rsidR="00576A45" w:rsidRDefault="00576A45" w:rsidP="00401076">
      <w:pPr>
        <w:pStyle w:val="ConsPlusNormal"/>
        <w:spacing w:before="220"/>
        <w:jc w:val="both"/>
      </w:pPr>
    </w:p>
    <w:p w:rsidR="00576A45" w:rsidRDefault="00576A45" w:rsidP="00401076">
      <w:pPr>
        <w:pStyle w:val="ConsPlusNormal"/>
        <w:spacing w:before="220"/>
        <w:jc w:val="both"/>
      </w:pPr>
    </w:p>
    <w:p w:rsidR="00025615" w:rsidRDefault="00025615" w:rsidP="00025615">
      <w:pPr>
        <w:pStyle w:val="ConsPlusNormal"/>
        <w:spacing w:before="220"/>
        <w:jc w:val="both"/>
      </w:pPr>
    </w:p>
    <w:p w:rsidR="00025615" w:rsidRDefault="00025615" w:rsidP="00025615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15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Подпрограмма IV</w:t>
      </w:r>
    </w:p>
    <w:p w:rsidR="00576A45" w:rsidRPr="00025615" w:rsidRDefault="00025615" w:rsidP="00025615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15">
        <w:rPr>
          <w:rFonts w:ascii="Times New Roman" w:hAnsi="Times New Roman" w:cs="Times New Roman"/>
          <w:b/>
          <w:sz w:val="24"/>
          <w:szCs w:val="24"/>
        </w:rPr>
        <w:t>«Развитие потребительского рынка и услуг на территории муниципального образования Московской области»</w:t>
      </w:r>
    </w:p>
    <w:p w:rsidR="00576A45" w:rsidRPr="00576A45" w:rsidRDefault="00F80B05" w:rsidP="00025615">
      <w:pPr>
        <w:pStyle w:val="ConsPlusNormal"/>
        <w:spacing w:before="2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676F">
        <w:fldChar w:fldCharType="begin"/>
      </w:r>
      <w:r w:rsidRPr="0007676F">
        <w:instrText xml:space="preserve"> LINK </w:instrText>
      </w:r>
      <w:r w:rsidR="00576A45">
        <w:instrText xml:space="preserve">Excel.Sheet.8 "\\\\dfs\\Отдел экономики\\Общая папка\\Катя\\2019 год\\Программа Предпринимательство\\Программа 18.10.2019\\Романишина\\паспорт подпрограммы.xls" "Паспорт Подпрограммы!R3C1:R14C9" </w:instrText>
      </w:r>
      <w:r w:rsidRPr="0007676F">
        <w:instrText xml:space="preserve">\a \f 4 \h  \* MERGEFORMAT </w:instrText>
      </w:r>
      <w:r w:rsidRPr="0007676F">
        <w:fldChar w:fldCharType="separate"/>
      </w:r>
    </w:p>
    <w:tbl>
      <w:tblPr>
        <w:tblpPr w:leftFromText="180" w:rightFromText="180" w:vertAnchor="text" w:tblpY="-29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1843"/>
        <w:gridCol w:w="1986"/>
        <w:gridCol w:w="1417"/>
        <w:gridCol w:w="1277"/>
        <w:gridCol w:w="1274"/>
        <w:gridCol w:w="1417"/>
        <w:gridCol w:w="1420"/>
        <w:gridCol w:w="1559"/>
      </w:tblGrid>
      <w:tr w:rsidR="00EA118F" w:rsidRPr="0007676F" w:rsidTr="00EA118F">
        <w:trPr>
          <w:trHeight w:val="596"/>
        </w:trPr>
        <w:tc>
          <w:tcPr>
            <w:tcW w:w="9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023EC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A118F">
              <w:rPr>
                <w:rFonts w:eastAsiaTheme="minorEastAsia" w:cs="Times New Roman"/>
                <w:sz w:val="24"/>
                <w:szCs w:val="24"/>
                <w:lang w:eastAsia="ru-RU"/>
              </w:rPr>
              <w:t>Отдел по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требительского рынка и рекламы </w:t>
            </w:r>
            <w:r w:rsidRPr="00EA118F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городского округа Домодедово</w:t>
            </w:r>
          </w:p>
        </w:tc>
      </w:tr>
      <w:tr w:rsidR="00EA118F" w:rsidRPr="0007676F" w:rsidTr="00EA118F">
        <w:trPr>
          <w:trHeight w:val="287"/>
        </w:trPr>
        <w:tc>
          <w:tcPr>
            <w:tcW w:w="972" w:type="pct"/>
            <w:vMerge w:val="restart"/>
            <w:tcBorders>
              <w:top w:val="single" w:sz="4" w:space="0" w:color="auto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63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EA118F" w:rsidRPr="0007676F" w:rsidTr="00EA118F">
        <w:trPr>
          <w:trHeight w:val="151"/>
        </w:trPr>
        <w:tc>
          <w:tcPr>
            <w:tcW w:w="972" w:type="pct"/>
            <w:vMerge/>
            <w:tcBorders>
              <w:right w:val="nil"/>
            </w:tcBorders>
            <w:vAlign w:val="center"/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A118F" w:rsidRPr="0007676F" w:rsidTr="00EA118F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118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Домодедово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401076">
              <w:rPr>
                <w:rFonts w:cs="Times New Roman"/>
                <w:sz w:val="24"/>
                <w:szCs w:val="24"/>
              </w:rPr>
              <w:t>00,00</w:t>
            </w:r>
          </w:p>
        </w:tc>
      </w:tr>
      <w:tr w:rsidR="00EA118F" w:rsidRPr="0007676F" w:rsidTr="00EA118F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118F" w:rsidRPr="00D3106A" w:rsidRDefault="00EA118F" w:rsidP="00EA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A118F" w:rsidRPr="0007676F" w:rsidTr="00EA118F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A118F" w:rsidRPr="0007676F" w:rsidTr="00EA118F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18F" w:rsidRPr="00401076" w:rsidRDefault="00EA118F" w:rsidP="00EA118F">
            <w:pPr>
              <w:jc w:val="right"/>
              <w:rPr>
                <w:rFonts w:cs="Times New Roman"/>
                <w:sz w:val="24"/>
                <w:szCs w:val="24"/>
              </w:rPr>
            </w:pPr>
            <w:r w:rsidRPr="00401076">
              <w:rPr>
                <w:rFonts w:cs="Times New Roman"/>
                <w:sz w:val="24"/>
                <w:szCs w:val="24"/>
              </w:rPr>
              <w:t>2500,00</w:t>
            </w:r>
          </w:p>
        </w:tc>
      </w:tr>
      <w:tr w:rsidR="00EA118F" w:rsidRPr="0007676F" w:rsidTr="00EA118F">
        <w:trPr>
          <w:trHeight w:val="151"/>
        </w:trPr>
        <w:tc>
          <w:tcPr>
            <w:tcW w:w="972" w:type="pct"/>
            <w:vMerge/>
            <w:tcBorders>
              <w:bottom w:val="single" w:sz="4" w:space="0" w:color="auto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118F" w:rsidRPr="0007676F" w:rsidRDefault="00EA118F" w:rsidP="00EA11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D36F77" w:rsidRDefault="00EA118F" w:rsidP="00EA118F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D36F77" w:rsidRDefault="00EA118F" w:rsidP="00EA118F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D36F77" w:rsidRDefault="00EA118F" w:rsidP="00EA118F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D36F77" w:rsidRDefault="00EA118F" w:rsidP="00EA118F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8F" w:rsidRPr="00D36F77" w:rsidRDefault="00EA118F" w:rsidP="00EA118F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18F" w:rsidRPr="00D36F77" w:rsidRDefault="00EA118F" w:rsidP="00EA118F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</w:tr>
    </w:tbl>
    <w:p w:rsidR="00F80B05" w:rsidRDefault="00F80B05" w:rsidP="00EA118F">
      <w:pPr>
        <w:pStyle w:val="ConsPlusNormal"/>
        <w:tabs>
          <w:tab w:val="left" w:pos="4350"/>
          <w:tab w:val="left" w:pos="6405"/>
        </w:tabs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0767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B85937" w:rsidRDefault="00380001"/>
    <w:sectPr w:rsidR="00B85937" w:rsidSect="00F80B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6D"/>
    <w:rsid w:val="00025615"/>
    <w:rsid w:val="001027E4"/>
    <w:rsid w:val="001235D2"/>
    <w:rsid w:val="00197A90"/>
    <w:rsid w:val="0020758C"/>
    <w:rsid w:val="00242C3B"/>
    <w:rsid w:val="00260DD1"/>
    <w:rsid w:val="00380001"/>
    <w:rsid w:val="0038364C"/>
    <w:rsid w:val="003E694E"/>
    <w:rsid w:val="00401076"/>
    <w:rsid w:val="004F7046"/>
    <w:rsid w:val="00566ADF"/>
    <w:rsid w:val="00576A45"/>
    <w:rsid w:val="005E541A"/>
    <w:rsid w:val="005F5A83"/>
    <w:rsid w:val="006A5160"/>
    <w:rsid w:val="006D03C8"/>
    <w:rsid w:val="007C3DF6"/>
    <w:rsid w:val="007F1D05"/>
    <w:rsid w:val="00877B2D"/>
    <w:rsid w:val="00896932"/>
    <w:rsid w:val="00900481"/>
    <w:rsid w:val="00907C6D"/>
    <w:rsid w:val="00912D19"/>
    <w:rsid w:val="00941E45"/>
    <w:rsid w:val="00A14216"/>
    <w:rsid w:val="00A56F06"/>
    <w:rsid w:val="00B65874"/>
    <w:rsid w:val="00BA545F"/>
    <w:rsid w:val="00C954A9"/>
    <w:rsid w:val="00D34687"/>
    <w:rsid w:val="00D36F77"/>
    <w:rsid w:val="00DC25FB"/>
    <w:rsid w:val="00DE5EF4"/>
    <w:rsid w:val="00E0590E"/>
    <w:rsid w:val="00EA118F"/>
    <w:rsid w:val="00F53CA6"/>
    <w:rsid w:val="00F80B05"/>
    <w:rsid w:val="00F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0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0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80B0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0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0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80B0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2022-10-25T11:35:00Z</cp:lastPrinted>
  <dcterms:created xsi:type="dcterms:W3CDTF">2022-11-07T14:04:00Z</dcterms:created>
  <dcterms:modified xsi:type="dcterms:W3CDTF">2022-11-07T14:04:00Z</dcterms:modified>
</cp:coreProperties>
</file>